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18" w:rsidRDefault="00906B68" w:rsidP="00906B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5893904</wp:posOffset>
            </wp:positionH>
            <wp:positionV relativeFrom="paragraph">
              <wp:posOffset>-208722</wp:posOffset>
            </wp:positionV>
            <wp:extent cx="924017" cy="1012311"/>
            <wp:effectExtent l="19050" t="0" r="9433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67" cy="101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1AC" w:rsidRPr="00906B68">
        <w:rPr>
          <w:rFonts w:ascii="Times New Roman" w:hAnsi="Times New Roman" w:cs="Times New Roman"/>
          <w:b/>
          <w:sz w:val="36"/>
          <w:szCs w:val="36"/>
          <w:u w:val="single"/>
        </w:rPr>
        <w:t xml:space="preserve">FICHE </w:t>
      </w:r>
      <w:r w:rsidR="008A2FC7">
        <w:rPr>
          <w:rFonts w:ascii="Times New Roman" w:hAnsi="Times New Roman" w:cs="Times New Roman"/>
          <w:b/>
          <w:sz w:val="36"/>
          <w:szCs w:val="36"/>
          <w:u w:val="single"/>
        </w:rPr>
        <w:t>CHIROTERRIER</w:t>
      </w:r>
    </w:p>
    <w:p w:rsidR="00906B68" w:rsidRPr="00FE1736" w:rsidRDefault="00FE1736" w:rsidP="0090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6">
        <w:rPr>
          <w:rFonts w:ascii="Times New Roman" w:hAnsi="Times New Roman" w:cs="Times New Roman"/>
          <w:b/>
          <w:sz w:val="28"/>
          <w:szCs w:val="28"/>
        </w:rPr>
        <w:t>Coordonnées de l’observateur :………………………………………</w:t>
      </w:r>
    </w:p>
    <w:p w:rsidR="00FE1736" w:rsidRDefault="00FE1736" w:rsidP="0090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FE1736" w:rsidRPr="00FE1736" w:rsidRDefault="00FE1736" w:rsidP="0090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FC7" w:rsidRDefault="00B701AC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Date</w:t>
      </w:r>
      <w:r w:rsidR="008A2FC7">
        <w:rPr>
          <w:rFonts w:ascii="Times New Roman" w:hAnsi="Times New Roman" w:cs="Times New Roman"/>
          <w:b/>
          <w:sz w:val="24"/>
          <w:szCs w:val="24"/>
        </w:rPr>
        <w:t xml:space="preserve"> de l’observation :</w:t>
      </w:r>
      <w:r w:rsidR="00906B68">
        <w:rPr>
          <w:rFonts w:ascii="Times New Roman" w:hAnsi="Times New Roman" w:cs="Times New Roman"/>
          <w:b/>
          <w:sz w:val="24"/>
          <w:szCs w:val="24"/>
        </w:rPr>
        <w:t xml:space="preserve">…………………. </w:t>
      </w:r>
    </w:p>
    <w:p w:rsidR="00B701AC" w:rsidRDefault="008A2FC7" w:rsidP="008A2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Lieu du </w:t>
      </w:r>
      <w:r w:rsidR="00B701AC" w:rsidRPr="00906B68">
        <w:rPr>
          <w:rFonts w:ascii="Times New Roman" w:hAnsi="Times New Roman" w:cs="Times New Roman"/>
          <w:b/>
          <w:sz w:val="24"/>
          <w:szCs w:val="24"/>
        </w:rPr>
        <w:t>Terrier</w:t>
      </w:r>
      <w:r>
        <w:rPr>
          <w:rFonts w:ascii="Times New Roman" w:hAnsi="Times New Roman" w:cs="Times New Roman"/>
          <w:b/>
          <w:sz w:val="24"/>
          <w:szCs w:val="24"/>
        </w:rPr>
        <w:t xml:space="preserve"> (commune, département) cette information reste confidentielle et ne sera pas divulguée mais elle est importante afin d’étayer la véracité de l’information</w:t>
      </w:r>
      <w:r w:rsidR="00B701AC" w:rsidRPr="00906B68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B701AC" w:rsidRPr="00906B68">
        <w:rPr>
          <w:rFonts w:ascii="Times New Roman" w:hAnsi="Times New Roman" w:cs="Times New Roman"/>
          <w:b/>
          <w:sz w:val="24"/>
          <w:szCs w:val="24"/>
        </w:rPr>
        <w:t>:</w:t>
      </w:r>
      <w:r w:rsidR="00906B68">
        <w:rPr>
          <w:rFonts w:ascii="Times New Roman" w:hAnsi="Times New Roman" w:cs="Times New Roman"/>
          <w:b/>
          <w:sz w:val="24"/>
          <w:szCs w:val="24"/>
        </w:rPr>
        <w:t xml:space="preserve">  …</w:t>
      </w:r>
      <w:proofErr w:type="gramEnd"/>
      <w:r w:rsidR="00906B6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</w:t>
      </w:r>
    </w:p>
    <w:p w:rsidR="00B701AC" w:rsidRPr="00906B68" w:rsidRDefault="00B701AC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Type de milieu :</w:t>
      </w:r>
      <w:r w:rsid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 xml:space="preserve"> forestier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>lisière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>bocage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  <w:t>ouvert</w:t>
      </w:r>
    </w:p>
    <w:p w:rsidR="00906B68" w:rsidRDefault="008A2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Espèces animales présentes</w:t>
      </w:r>
      <w:r w:rsidR="00906B68" w:rsidRPr="00906B68">
        <w:rPr>
          <w:rFonts w:ascii="Times New Roman" w:hAnsi="Times New Roman" w:cs="Times New Roman"/>
          <w:b/>
          <w:sz w:val="24"/>
          <w:szCs w:val="24"/>
        </w:rPr>
        <w:t> :</w:t>
      </w:r>
      <w:r w:rsidR="00906B6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</w:p>
    <w:p w:rsidR="00ED7037" w:rsidRPr="00906B68" w:rsidRDefault="00ED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de terrier : (roche, en terre…)………………………………………</w:t>
      </w:r>
    </w:p>
    <w:p w:rsidR="00906B68" w:rsidRPr="00906B68" w:rsidRDefault="00906B68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Nombre d’entrées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</w:p>
    <w:p w:rsidR="00A76F33" w:rsidRPr="00906B68" w:rsidRDefault="00ED7037" w:rsidP="00ED7037">
      <w:pPr>
        <w:tabs>
          <w:tab w:val="left" w:pos="12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B68" w:rsidRPr="00906B68" w:rsidRDefault="00ED70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Présence de chauves-souris</w:t>
      </w:r>
    </w:p>
    <w:p w:rsidR="00906B68" w:rsidRPr="00906B68" w:rsidRDefault="00906B68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-</w:t>
      </w:r>
      <w:r w:rsidR="00ED7037">
        <w:rPr>
          <w:rFonts w:ascii="Times New Roman" w:hAnsi="Times New Roman" w:cs="Times New Roman"/>
          <w:b/>
          <w:sz w:val="24"/>
          <w:szCs w:val="24"/>
        </w:rPr>
        <w:t>Heure de sortie des chauves-souris</w:t>
      </w:r>
      <w:r w:rsidRPr="00906B68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906B68">
        <w:rPr>
          <w:rFonts w:ascii="Times New Roman" w:hAnsi="Times New Roman" w:cs="Times New Roman"/>
          <w:b/>
          <w:sz w:val="24"/>
          <w:szCs w:val="24"/>
        </w:rPr>
        <w:t>:  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920EB7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B68" w:rsidRDefault="00906B68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-</w:t>
      </w:r>
      <w:r w:rsidR="00ED7037">
        <w:rPr>
          <w:rFonts w:ascii="Times New Roman" w:hAnsi="Times New Roman" w:cs="Times New Roman"/>
          <w:b/>
          <w:sz w:val="24"/>
          <w:szCs w:val="24"/>
        </w:rPr>
        <w:t>Nombre de chauves-souris</w:t>
      </w:r>
      <w:r w:rsidR="00920EB7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 </w:t>
      </w:r>
    </w:p>
    <w:p w:rsidR="00920EB7" w:rsidRPr="00906B68" w:rsidRDefault="0092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Détermination de l’espèce : ………………………………………………………</w:t>
      </w:r>
    </w:p>
    <w:p w:rsidR="00906B68" w:rsidRPr="00906B68" w:rsidRDefault="00906B68" w:rsidP="00920EB7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-</w:t>
      </w:r>
      <w:r w:rsidR="00920EB7">
        <w:rPr>
          <w:rFonts w:ascii="Times New Roman" w:hAnsi="Times New Roman" w:cs="Times New Roman"/>
          <w:b/>
          <w:sz w:val="24"/>
          <w:szCs w:val="24"/>
        </w:rPr>
        <w:t>Les blaireaux utilisent-ils la même entrée :………………………………….</w:t>
      </w:r>
      <w:r w:rsidRPr="00906B68">
        <w:rPr>
          <w:rFonts w:ascii="Times New Roman" w:hAnsi="Times New Roman" w:cs="Times New Roman"/>
          <w:b/>
          <w:sz w:val="24"/>
          <w:szCs w:val="24"/>
        </w:rPr>
        <w:t> 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906B68" w:rsidRPr="00906B68" w:rsidRDefault="00906B68" w:rsidP="0092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20EB7">
        <w:rPr>
          <w:rFonts w:ascii="Times New Roman" w:hAnsi="Times New Roman" w:cs="Times New Roman"/>
          <w:b/>
          <w:sz w:val="24"/>
          <w:szCs w:val="24"/>
        </w:rPr>
        <w:t>Nombre de blaireaux</w:t>
      </w:r>
      <w:r w:rsidRPr="00906B6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B68" w:rsidRDefault="00906B68">
      <w:pPr>
        <w:rPr>
          <w:rFonts w:ascii="Times New Roman" w:hAnsi="Times New Roman" w:cs="Times New Roman"/>
          <w:b/>
          <w:sz w:val="24"/>
          <w:szCs w:val="24"/>
        </w:rPr>
      </w:pPr>
      <w:r w:rsidRPr="00906B68">
        <w:rPr>
          <w:rFonts w:ascii="Times New Roman" w:hAnsi="Times New Roman" w:cs="Times New Roman"/>
          <w:b/>
          <w:sz w:val="24"/>
          <w:szCs w:val="24"/>
        </w:rPr>
        <w:t>Signes destruction humaine :</w:t>
      </w:r>
      <w:r w:rsidR="00E4594D">
        <w:rPr>
          <w:rFonts w:ascii="Times New Roman" w:hAnsi="Times New Roman" w:cs="Times New Roman"/>
          <w:b/>
          <w:sz w:val="24"/>
          <w:szCs w:val="24"/>
        </w:rPr>
        <w:t xml:space="preserve"> ………......................................................................................................</w:t>
      </w:r>
    </w:p>
    <w:p w:rsidR="00906B68" w:rsidRDefault="0092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Observation directe ou images (film, photo, piège-vidéo…)</w:t>
      </w:r>
      <w:r w:rsidR="00906B68" w:rsidRPr="00906B68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………………………………………..</w:t>
      </w:r>
    </w:p>
    <w:p w:rsidR="00906B68" w:rsidRDefault="00920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Seriez-vous intéressé par un suivi de ce terrier :</w:t>
      </w:r>
    </w:p>
    <w:p w:rsidR="00906B68" w:rsidRDefault="00906B68" w:rsidP="00E4594D">
      <w:pPr>
        <w:ind w:firstLine="708"/>
      </w:pPr>
      <w:r w:rsidRPr="00906B68">
        <w:rPr>
          <w:rFonts w:ascii="Times New Roman" w:hAnsi="Times New Roman" w:cs="Times New Roman"/>
          <w:b/>
          <w:sz w:val="24"/>
          <w:szCs w:val="24"/>
        </w:rPr>
        <w:t>-Suivi piège-vidéo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 w:rsidR="00E4594D">
        <w:rPr>
          <w:rFonts w:ascii="Times New Roman" w:hAnsi="Times New Roman" w:cs="Times New Roman"/>
          <w:b/>
          <w:sz w:val="24"/>
          <w:szCs w:val="24"/>
        </w:rPr>
        <w:tab/>
      </w:r>
      <w:r w:rsidRPr="00906B68">
        <w:rPr>
          <w:rFonts w:ascii="Times New Roman" w:hAnsi="Times New Roman" w:cs="Times New Roman"/>
          <w:b/>
          <w:sz w:val="24"/>
          <w:szCs w:val="24"/>
        </w:rPr>
        <w:tab/>
        <w:t>-Suivi observation</w:t>
      </w:r>
      <w:r w:rsidRPr="00906B68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r>
        <w:tab/>
      </w:r>
    </w:p>
    <w:p w:rsidR="00FE1736" w:rsidRPr="00FE1736" w:rsidRDefault="00920EB7" w:rsidP="00F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Informations complémentaires : </w:t>
      </w:r>
    </w:p>
    <w:p w:rsidR="00FE1736" w:rsidRDefault="00FE1736" w:rsidP="00F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E1736" w:rsidRDefault="00FE1736" w:rsidP="00F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E1736" w:rsidRDefault="00FE1736" w:rsidP="00F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E1736" w:rsidRPr="00FE1736" w:rsidRDefault="00FE1736" w:rsidP="00E4594D">
      <w:pPr>
        <w:ind w:firstLine="708"/>
        <w:rPr>
          <w:b/>
          <w:u w:val="single"/>
        </w:rPr>
      </w:pPr>
      <w:r w:rsidRPr="00FE1736">
        <w:rPr>
          <w:b/>
          <w:u w:val="single"/>
        </w:rPr>
        <w:t>Fiche à renvoyer à MELES – BP 60132 – 60201 COMPIEGNE CEDEX</w:t>
      </w:r>
    </w:p>
    <w:sectPr w:rsidR="00FE1736" w:rsidRPr="00FE1736" w:rsidSect="00906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DEB"/>
    <w:multiLevelType w:val="hybridMultilevel"/>
    <w:tmpl w:val="1D7C7E60"/>
    <w:lvl w:ilvl="0" w:tplc="A1A48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0F0E"/>
    <w:multiLevelType w:val="hybridMultilevel"/>
    <w:tmpl w:val="6218B296"/>
    <w:lvl w:ilvl="0" w:tplc="71EAC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1AC"/>
    <w:rsid w:val="000A1667"/>
    <w:rsid w:val="004E3018"/>
    <w:rsid w:val="008A2FC7"/>
    <w:rsid w:val="008B54BD"/>
    <w:rsid w:val="00906B68"/>
    <w:rsid w:val="00920EB7"/>
    <w:rsid w:val="00A76F33"/>
    <w:rsid w:val="00B701AC"/>
    <w:rsid w:val="00D01D5C"/>
    <w:rsid w:val="00D97BF0"/>
    <w:rsid w:val="00E4594D"/>
    <w:rsid w:val="00ED7037"/>
    <w:rsid w:val="00FE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2020-11-24T09:30:00Z</dcterms:created>
  <dcterms:modified xsi:type="dcterms:W3CDTF">2020-11-24T09:37:00Z</dcterms:modified>
</cp:coreProperties>
</file>